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15" w:rsidRPr="00E54FA6" w:rsidRDefault="00E54FA6">
      <w:pPr>
        <w:rPr>
          <w:b/>
          <w:lang w:val="sl-SI"/>
        </w:rPr>
      </w:pPr>
      <w:bookmarkStart w:id="0" w:name="_GoBack"/>
      <w:r w:rsidRPr="00E54FA6">
        <w:rPr>
          <w:b/>
          <w:lang w:val="sl-SI"/>
        </w:rPr>
        <w:t>NAVODILA (VELIKA NOČ)</w:t>
      </w:r>
    </w:p>
    <w:bookmarkEnd w:id="0"/>
    <w:p w:rsidR="00E54FA6" w:rsidRDefault="00E54FA6" w:rsidP="00E54FA6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Preberi o veliki noči.</w:t>
      </w:r>
    </w:p>
    <w:p w:rsidR="00E54FA6" w:rsidRPr="00E54FA6" w:rsidRDefault="00E54FA6" w:rsidP="00E54FA6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Oglej si posnetek, kako praznujejo veliko noč po svetu. Običaj katere države ti je najbolj všeč?</w:t>
      </w:r>
    </w:p>
    <w:p w:rsidR="00E54FA6" w:rsidRDefault="00E54FA6" w:rsidP="00E54FA6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Odgovori na vprašanja na strani 9 ter si oglej oddajo </w:t>
      </w:r>
      <w:proofErr w:type="spellStart"/>
      <w:r>
        <w:rPr>
          <w:lang w:val="sl-SI"/>
        </w:rPr>
        <w:t>Infodrom</w:t>
      </w:r>
      <w:proofErr w:type="spellEnd"/>
      <w:r>
        <w:rPr>
          <w:lang w:val="sl-SI"/>
        </w:rPr>
        <w:t>: Velika noč.</w:t>
      </w:r>
    </w:p>
    <w:p w:rsidR="00E54FA6" w:rsidRPr="00E54FA6" w:rsidRDefault="00E54FA6" w:rsidP="00E54FA6">
      <w:pPr>
        <w:rPr>
          <w:lang w:val="sl-SI"/>
        </w:rPr>
      </w:pPr>
      <w:r>
        <w:rPr>
          <w:lang w:val="sl-SI"/>
        </w:rPr>
        <w:t>PREDVSEM PA PRAZNIKE UŽIVAJ V KROGU SVOJIH NAJDRAŽJIH!</w:t>
      </w:r>
    </w:p>
    <w:sectPr w:rsidR="00E54FA6" w:rsidRPr="00E54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1F4"/>
    <w:multiLevelType w:val="hybridMultilevel"/>
    <w:tmpl w:val="054C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A6"/>
    <w:rsid w:val="00450915"/>
    <w:rsid w:val="00E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7E0C9"/>
  <w15:chartTrackingRefBased/>
  <w15:docId w15:val="{EC6B25A3-1687-45CC-B891-C13027F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2021-04-04T10:05:00Z</dcterms:created>
  <dcterms:modified xsi:type="dcterms:W3CDTF">2021-04-04T10:10:00Z</dcterms:modified>
</cp:coreProperties>
</file>